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046F4" w14:textId="5275463B" w:rsidR="005B4DA8" w:rsidRPr="0074399A" w:rsidRDefault="00167F7F" w:rsidP="00D04CB7">
      <w:p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right" w:pos="9270"/>
        </w:tabs>
        <w:rPr>
          <w:rFonts w:ascii="Tahoma" w:hAnsi="Tahoma" w:cs="Tahoma"/>
          <w:color w:val="6F8494"/>
        </w:rPr>
      </w:pPr>
      <w:r w:rsidRPr="0074399A">
        <w:rPr>
          <w:rFonts w:ascii="Tahoma" w:hAnsi="Tahoma" w:cs="Tahoma"/>
          <w:color w:val="6F8494"/>
        </w:rPr>
        <w:t>LETTRE AUX PARENTS</w:t>
      </w:r>
      <w:r w:rsidR="00D04CB7" w:rsidRPr="0074399A">
        <w:rPr>
          <w:rFonts w:ascii="Tahoma" w:hAnsi="Tahoma" w:cs="Tahoma"/>
          <w:color w:val="6F8494"/>
        </w:rPr>
        <w:tab/>
      </w:r>
      <w:r w:rsidR="003532BD" w:rsidRPr="0074399A">
        <w:rPr>
          <w:rFonts w:ascii="Tahoma" w:hAnsi="Tahoma" w:cs="Tahoma"/>
          <w:color w:val="6F8494"/>
        </w:rPr>
        <w:t>[</w:t>
      </w:r>
      <w:r w:rsidR="00D04CB7" w:rsidRPr="0074399A">
        <w:rPr>
          <w:rFonts w:ascii="Tahoma" w:hAnsi="Tahoma" w:cs="Tahoma"/>
          <w:color w:val="6F8494"/>
        </w:rPr>
        <w:t>Date</w:t>
      </w:r>
      <w:r w:rsidR="003532BD" w:rsidRPr="0074399A">
        <w:rPr>
          <w:rFonts w:ascii="Tahoma" w:hAnsi="Tahoma" w:cs="Tahoma"/>
          <w:color w:val="6F8494"/>
        </w:rPr>
        <w:t>]</w:t>
      </w:r>
    </w:p>
    <w:p w14:paraId="221C79DA" w14:textId="6675751C" w:rsidR="004B077B" w:rsidRPr="0074399A" w:rsidRDefault="004B077B" w:rsidP="00D04CB7">
      <w:p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right" w:pos="9270"/>
        </w:tabs>
        <w:rPr>
          <w:rFonts w:ascii="Tahoma" w:hAnsi="Tahoma" w:cs="Tahoma"/>
        </w:rPr>
      </w:pPr>
    </w:p>
    <w:p w14:paraId="111ECF30" w14:textId="75373507" w:rsidR="00BF6E69" w:rsidRPr="0074399A" w:rsidRDefault="009E2ABF" w:rsidP="00D04CB7">
      <w:pPr>
        <w:pStyle w:val="Titre1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right" w:pos="9270"/>
        </w:tabs>
        <w:rPr>
          <w:rFonts w:ascii="Tahoma" w:hAnsi="Tahoma" w:cs="Tahoma"/>
        </w:rPr>
      </w:pPr>
      <w:r w:rsidRPr="0074399A">
        <w:rPr>
          <w:rFonts w:ascii="Tahoma" w:hAnsi="Tahoma" w:cs="Tahoma"/>
        </w:rPr>
        <w:t>A</w:t>
      </w:r>
      <w:r w:rsidR="00BF6E69" w:rsidRPr="0074399A">
        <w:rPr>
          <w:rFonts w:ascii="Tahoma" w:hAnsi="Tahoma" w:cs="Tahoma"/>
        </w:rPr>
        <w:t>pprend</w:t>
      </w:r>
      <w:r w:rsidRPr="0074399A">
        <w:rPr>
          <w:rFonts w:ascii="Tahoma" w:hAnsi="Tahoma" w:cs="Tahoma"/>
        </w:rPr>
        <w:t xml:space="preserve">re </w:t>
      </w:r>
      <w:r w:rsidR="00BF6E69" w:rsidRPr="0074399A">
        <w:rPr>
          <w:rFonts w:ascii="Tahoma" w:hAnsi="Tahoma" w:cs="Tahoma"/>
        </w:rPr>
        <w:t xml:space="preserve">à taper </w:t>
      </w:r>
      <w:r w:rsidRPr="0074399A">
        <w:rPr>
          <w:rFonts w:ascii="Tahoma" w:hAnsi="Tahoma" w:cs="Tahoma"/>
        </w:rPr>
        <w:t>à l’école et à la maison</w:t>
      </w:r>
      <w:r w:rsidRPr="0074399A">
        <w:rPr>
          <w:rFonts w:ascii="Tahoma" w:hAnsi="Tahoma" w:cs="Tahoma"/>
        </w:rPr>
        <w:br/>
      </w:r>
      <w:r w:rsidR="00BF6E69" w:rsidRPr="0074399A">
        <w:rPr>
          <w:rFonts w:ascii="Tahoma" w:hAnsi="Tahoma" w:cs="Tahoma"/>
        </w:rPr>
        <w:t xml:space="preserve">avec </w:t>
      </w:r>
      <w:proofErr w:type="spellStart"/>
      <w:r w:rsidR="00BF6E69" w:rsidRPr="0074399A">
        <w:rPr>
          <w:rFonts w:ascii="Tahoma" w:hAnsi="Tahoma" w:cs="Tahoma"/>
        </w:rPr>
        <w:t>Tap’Touche</w:t>
      </w:r>
      <w:proofErr w:type="spellEnd"/>
    </w:p>
    <w:p w14:paraId="3A9DB2DB" w14:textId="77777777" w:rsidR="0091101C" w:rsidRPr="0074399A" w:rsidRDefault="0091101C" w:rsidP="00D04CB7">
      <w:p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right" w:pos="9270"/>
        </w:tabs>
        <w:rPr>
          <w:rFonts w:ascii="Tahoma" w:hAnsi="Tahoma" w:cs="Tahoma"/>
        </w:rPr>
      </w:pPr>
    </w:p>
    <w:p w14:paraId="3EAF6567" w14:textId="09B96981" w:rsidR="00CC2932" w:rsidRPr="0074399A" w:rsidRDefault="007D3906" w:rsidP="00D04CB7">
      <w:p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right" w:pos="9270"/>
        </w:tabs>
        <w:rPr>
          <w:rFonts w:ascii="Tahoma" w:hAnsi="Tahoma" w:cs="Tahoma"/>
          <w:color w:val="6F8494"/>
        </w:rPr>
      </w:pPr>
      <w:r w:rsidRPr="0074399A">
        <w:rPr>
          <w:rFonts w:ascii="Tahoma" w:hAnsi="Tahoma" w:cs="Tahoma"/>
          <w:color w:val="6F8494"/>
        </w:rPr>
        <w:t>Bonjour,</w:t>
      </w:r>
    </w:p>
    <w:p w14:paraId="291124B9" w14:textId="77777777" w:rsidR="007E3C3E" w:rsidRPr="0074399A" w:rsidRDefault="007E3C3E" w:rsidP="00D04CB7">
      <w:p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right" w:pos="9270"/>
        </w:tabs>
        <w:rPr>
          <w:rFonts w:ascii="Tahoma" w:hAnsi="Tahoma" w:cs="Tahoma"/>
          <w:color w:val="6F8494"/>
        </w:rPr>
      </w:pPr>
    </w:p>
    <w:p w14:paraId="6C2F05F3" w14:textId="6B1C8A6E" w:rsidR="00962431" w:rsidRPr="0074399A" w:rsidRDefault="00CE796C" w:rsidP="00D04CB7">
      <w:p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right" w:pos="9270"/>
        </w:tabs>
        <w:rPr>
          <w:rFonts w:ascii="Tahoma" w:hAnsi="Tahoma" w:cs="Tahoma"/>
          <w:color w:val="6F8494"/>
        </w:rPr>
      </w:pPr>
      <w:r w:rsidRPr="0074399A">
        <w:rPr>
          <w:rFonts w:ascii="Tahoma" w:hAnsi="Tahoma" w:cs="Tahoma"/>
          <w:color w:val="6F8494"/>
        </w:rPr>
        <w:t xml:space="preserve">Cette année, </w:t>
      </w:r>
      <w:r w:rsidR="00CC2932" w:rsidRPr="0074399A">
        <w:rPr>
          <w:rFonts w:ascii="Tahoma" w:hAnsi="Tahoma" w:cs="Tahoma"/>
          <w:color w:val="6F8494"/>
        </w:rPr>
        <w:t xml:space="preserve">les élèves </w:t>
      </w:r>
      <w:r w:rsidR="000938D2" w:rsidRPr="0074399A">
        <w:rPr>
          <w:rFonts w:ascii="Tahoma" w:hAnsi="Tahoma" w:cs="Tahoma"/>
          <w:color w:val="6F8494"/>
        </w:rPr>
        <w:t xml:space="preserve">utilisent </w:t>
      </w:r>
      <w:proofErr w:type="spellStart"/>
      <w:r w:rsidR="00CC2932" w:rsidRPr="0074399A">
        <w:rPr>
          <w:rFonts w:ascii="Tahoma" w:hAnsi="Tahoma" w:cs="Tahoma"/>
          <w:color w:val="6F8494"/>
        </w:rPr>
        <w:t>Tap’Touche</w:t>
      </w:r>
      <w:proofErr w:type="spellEnd"/>
      <w:r w:rsidR="00CC2932" w:rsidRPr="0074399A">
        <w:rPr>
          <w:rFonts w:ascii="Tahoma" w:hAnsi="Tahoma" w:cs="Tahoma"/>
          <w:color w:val="6F8494"/>
        </w:rPr>
        <w:t xml:space="preserve">, </w:t>
      </w:r>
      <w:r w:rsidR="008B6B67" w:rsidRPr="0074399A">
        <w:rPr>
          <w:rFonts w:ascii="Tahoma" w:hAnsi="Tahoma" w:cs="Tahoma"/>
          <w:color w:val="6F8494"/>
        </w:rPr>
        <w:t xml:space="preserve">une </w:t>
      </w:r>
      <w:r w:rsidR="002F7707" w:rsidRPr="0074399A">
        <w:rPr>
          <w:rFonts w:ascii="Tahoma" w:hAnsi="Tahoma" w:cs="Tahoma"/>
          <w:color w:val="6F8494"/>
        </w:rPr>
        <w:t xml:space="preserve">méthode </w:t>
      </w:r>
      <w:r w:rsidR="00CC2932" w:rsidRPr="0074399A">
        <w:rPr>
          <w:rFonts w:ascii="Tahoma" w:hAnsi="Tahoma" w:cs="Tahoma"/>
          <w:color w:val="6F8494"/>
        </w:rPr>
        <w:t>simple et efficace pour apprendre ou perfectionner leur</w:t>
      </w:r>
      <w:r w:rsidR="008B6B67" w:rsidRPr="0074399A">
        <w:rPr>
          <w:rFonts w:ascii="Tahoma" w:hAnsi="Tahoma" w:cs="Tahoma"/>
          <w:color w:val="6F8494"/>
        </w:rPr>
        <w:t xml:space="preserve"> </w:t>
      </w:r>
      <w:r w:rsidR="00CC2932" w:rsidRPr="0074399A">
        <w:rPr>
          <w:rFonts w:ascii="Tahoma" w:hAnsi="Tahoma" w:cs="Tahoma"/>
          <w:color w:val="6F8494"/>
        </w:rPr>
        <w:t xml:space="preserve">technique de frappe au clavier. </w:t>
      </w:r>
      <w:r w:rsidR="005173DB" w:rsidRPr="0074399A">
        <w:rPr>
          <w:rFonts w:ascii="Tahoma" w:hAnsi="Tahoma" w:cs="Tahoma"/>
          <w:color w:val="6F8494"/>
        </w:rPr>
        <w:t xml:space="preserve">Cette application en ligne </w:t>
      </w:r>
      <w:r w:rsidR="00CC2932" w:rsidRPr="0074399A">
        <w:rPr>
          <w:rFonts w:ascii="Tahoma" w:hAnsi="Tahoma" w:cs="Tahoma"/>
          <w:color w:val="6F8494"/>
        </w:rPr>
        <w:t xml:space="preserve">propose </w:t>
      </w:r>
      <w:r w:rsidR="004D7250" w:rsidRPr="0074399A">
        <w:rPr>
          <w:rFonts w:ascii="Tahoma" w:hAnsi="Tahoma" w:cs="Tahoma"/>
          <w:color w:val="6F8494"/>
        </w:rPr>
        <w:t xml:space="preserve">une </w:t>
      </w:r>
      <w:r w:rsidR="00CC2932" w:rsidRPr="0074399A">
        <w:rPr>
          <w:rFonts w:ascii="Tahoma" w:hAnsi="Tahoma" w:cs="Tahoma"/>
          <w:color w:val="6F8494"/>
        </w:rPr>
        <w:t>formation complète et</w:t>
      </w:r>
      <w:r w:rsidR="007E3C3E" w:rsidRPr="0074399A">
        <w:rPr>
          <w:rFonts w:ascii="Tahoma" w:hAnsi="Tahoma" w:cs="Tahoma"/>
          <w:color w:val="6F8494"/>
        </w:rPr>
        <w:t xml:space="preserve"> </w:t>
      </w:r>
      <w:r w:rsidR="00CC2932" w:rsidRPr="0074399A">
        <w:rPr>
          <w:rFonts w:ascii="Tahoma" w:hAnsi="Tahoma" w:cs="Tahoma"/>
          <w:color w:val="6F8494"/>
        </w:rPr>
        <w:t xml:space="preserve">personnalisée avec des centaines d’activités éducatives et amusantes. </w:t>
      </w:r>
    </w:p>
    <w:p w14:paraId="1BD44134" w14:textId="40F782BD" w:rsidR="00854A21" w:rsidRPr="0074399A" w:rsidRDefault="000938D2" w:rsidP="00D04CB7">
      <w:p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right" w:pos="9270"/>
        </w:tabs>
        <w:rPr>
          <w:rFonts w:ascii="Tahoma" w:hAnsi="Tahoma" w:cs="Tahoma"/>
          <w:color w:val="6F8494"/>
        </w:rPr>
      </w:pPr>
      <w:r w:rsidRPr="0074399A">
        <w:rPr>
          <w:rFonts w:ascii="Tahoma" w:hAnsi="Tahoma" w:cs="Tahoma"/>
          <w:color w:val="6F8494"/>
        </w:rPr>
        <w:t>Votre enfant peut y accéder à</w:t>
      </w:r>
      <w:r w:rsidR="005173DB" w:rsidRPr="0074399A">
        <w:rPr>
          <w:rFonts w:ascii="Tahoma" w:hAnsi="Tahoma" w:cs="Tahoma"/>
          <w:color w:val="6F8494"/>
        </w:rPr>
        <w:t xml:space="preserve"> l’école</w:t>
      </w:r>
      <w:r w:rsidR="008B6B67" w:rsidRPr="0074399A">
        <w:rPr>
          <w:rFonts w:ascii="Tahoma" w:hAnsi="Tahoma" w:cs="Tahoma"/>
          <w:color w:val="6F8494"/>
        </w:rPr>
        <w:t xml:space="preserve"> comme à la</w:t>
      </w:r>
      <w:r w:rsidR="008B6B67" w:rsidRPr="0074399A">
        <w:rPr>
          <w:rFonts w:ascii="Tahoma" w:hAnsi="Tahoma" w:cs="Tahoma"/>
          <w:color w:val="6F8494"/>
          <w:lang w:val="fr-FR"/>
        </w:rPr>
        <w:t xml:space="preserve"> maison</w:t>
      </w:r>
      <w:r w:rsidR="005173DB" w:rsidRPr="0074399A">
        <w:rPr>
          <w:rFonts w:ascii="Tahoma" w:hAnsi="Tahoma" w:cs="Tahoma"/>
          <w:color w:val="6F8494"/>
          <w:lang w:val="fr-FR"/>
        </w:rPr>
        <w:t xml:space="preserve">, </w:t>
      </w:r>
      <w:r w:rsidRPr="0074399A">
        <w:rPr>
          <w:rFonts w:ascii="Tahoma" w:hAnsi="Tahoma" w:cs="Tahoma"/>
          <w:color w:val="6F8494"/>
          <w:lang w:val="fr-FR"/>
        </w:rPr>
        <w:t xml:space="preserve">en </w:t>
      </w:r>
      <w:r w:rsidR="00854A21" w:rsidRPr="0074399A">
        <w:rPr>
          <w:rFonts w:ascii="Tahoma" w:hAnsi="Tahoma" w:cs="Tahoma"/>
          <w:color w:val="6F8494"/>
          <w:lang w:val="fr-FR"/>
        </w:rPr>
        <w:t>entrant l</w:t>
      </w:r>
      <w:r w:rsidR="00854A21" w:rsidRPr="0074399A">
        <w:rPr>
          <w:rFonts w:ascii="Tahoma" w:hAnsi="Tahoma" w:cs="Tahoma"/>
          <w:color w:val="6F8494"/>
        </w:rPr>
        <w:t>’</w:t>
      </w:r>
      <w:r w:rsidR="00854A21" w:rsidRPr="0074399A">
        <w:rPr>
          <w:rFonts w:ascii="Tahoma" w:hAnsi="Tahoma" w:cs="Tahoma"/>
          <w:color w:val="6F8494"/>
          <w:lang w:val="fr-FR"/>
        </w:rPr>
        <w:t>adresse URL</w:t>
      </w:r>
      <w:r w:rsidRPr="0074399A">
        <w:rPr>
          <w:rFonts w:ascii="Tahoma" w:hAnsi="Tahoma" w:cs="Tahoma"/>
          <w:color w:val="6F8494"/>
          <w:lang w:val="fr-FR"/>
        </w:rPr>
        <w:t xml:space="preserve"> </w:t>
      </w:r>
      <w:r w:rsidR="00854A21" w:rsidRPr="0074399A">
        <w:rPr>
          <w:rFonts w:ascii="Tahoma" w:hAnsi="Tahoma" w:cs="Tahoma"/>
          <w:color w:val="6F8494"/>
          <w:lang w:val="fr-FR"/>
        </w:rPr>
        <w:t>suivante dans un navigateur</w:t>
      </w:r>
      <w:r w:rsidR="00854A21" w:rsidRPr="0074399A">
        <w:rPr>
          <w:rFonts w:ascii="Tahoma" w:hAnsi="Tahoma" w:cs="Tahoma"/>
          <w:color w:val="6F8494"/>
        </w:rPr>
        <w:t> :</w:t>
      </w:r>
    </w:p>
    <w:p w14:paraId="1C2D7482" w14:textId="77777777" w:rsidR="00D04CB7" w:rsidRPr="0074399A" w:rsidRDefault="00D04CB7" w:rsidP="00D04CB7">
      <w:p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right" w:pos="9270"/>
        </w:tabs>
        <w:rPr>
          <w:rFonts w:ascii="Tahoma" w:hAnsi="Tahoma" w:cs="Tahoma"/>
        </w:rPr>
      </w:pPr>
    </w:p>
    <w:p w14:paraId="5B62673F" w14:textId="643CBCB0" w:rsidR="003E310B" w:rsidRPr="0074399A" w:rsidRDefault="003E310B" w:rsidP="00D04CB7">
      <w:pPr>
        <w:pStyle w:val="Pardfaut"/>
        <w:tabs>
          <w:tab w:val="right" w:pos="9270"/>
        </w:tabs>
        <w:spacing w:before="60" w:after="60" w:line="276" w:lineRule="auto"/>
        <w:ind w:left="270" w:hanging="270"/>
        <w:jc w:val="center"/>
        <w:rPr>
          <w:rFonts w:ascii="Tahoma" w:hAnsi="Tahoma" w:cs="Tahoma"/>
          <w:b/>
          <w:bCs/>
          <w:color w:val="2496FF"/>
          <w:sz w:val="32"/>
          <w:szCs w:val="32"/>
        </w:rPr>
      </w:pPr>
      <w:proofErr w:type="gramStart"/>
      <w:r w:rsidRPr="0074399A">
        <w:rPr>
          <w:rFonts w:ascii="Tahoma" w:hAnsi="Tahoma" w:cs="Tahoma"/>
          <w:b/>
          <w:bCs/>
          <w:color w:val="2496FF"/>
          <w:sz w:val="32"/>
          <w:szCs w:val="32"/>
          <w:lang w:val="fr-FR"/>
        </w:rPr>
        <w:t>http</w:t>
      </w:r>
      <w:proofErr w:type="gramEnd"/>
      <w:r w:rsidRPr="0074399A">
        <w:rPr>
          <w:rFonts w:ascii="Tahoma" w:hAnsi="Tahoma" w:cs="Tahoma"/>
          <w:b/>
          <w:bCs/>
          <w:color w:val="2496FF"/>
          <w:sz w:val="32"/>
          <w:szCs w:val="32"/>
          <w:lang w:val="fr-FR"/>
        </w:rPr>
        <w:t xml:space="preserve">://            </w:t>
      </w:r>
      <w:r w:rsidR="00D04CB7" w:rsidRPr="0074399A">
        <w:rPr>
          <w:rFonts w:ascii="Tahoma" w:hAnsi="Tahoma" w:cs="Tahoma"/>
          <w:b/>
          <w:bCs/>
          <w:color w:val="2496FF"/>
          <w:sz w:val="32"/>
          <w:szCs w:val="32"/>
          <w:lang w:val="fr-FR"/>
        </w:rPr>
        <w:t xml:space="preserve"> </w:t>
      </w:r>
      <w:r w:rsidRPr="0074399A">
        <w:rPr>
          <w:rFonts w:ascii="Tahoma" w:hAnsi="Tahoma" w:cs="Tahoma"/>
          <w:b/>
          <w:bCs/>
          <w:color w:val="2496FF"/>
          <w:sz w:val="32"/>
          <w:szCs w:val="32"/>
          <w:lang w:val="fr-FR"/>
        </w:rPr>
        <w:t xml:space="preserve">          .taptouche.com</w:t>
      </w:r>
    </w:p>
    <w:p w14:paraId="6E59EF30" w14:textId="77777777" w:rsidR="00D04CB7" w:rsidRPr="0074399A" w:rsidRDefault="00D04CB7" w:rsidP="00D04CB7">
      <w:p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right" w:pos="9270"/>
        </w:tabs>
        <w:rPr>
          <w:rFonts w:ascii="Tahoma" w:hAnsi="Tahoma" w:cs="Tahoma"/>
        </w:rPr>
      </w:pPr>
    </w:p>
    <w:p w14:paraId="184905FB" w14:textId="52B239BD" w:rsidR="004D7250" w:rsidRPr="0074399A" w:rsidRDefault="00854A21" w:rsidP="00D04CB7">
      <w:p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right" w:pos="9270"/>
        </w:tabs>
        <w:rPr>
          <w:rFonts w:ascii="Tahoma" w:hAnsi="Tahoma" w:cs="Tahoma"/>
          <w:color w:val="6F8494"/>
        </w:rPr>
      </w:pPr>
      <w:r w:rsidRPr="0074399A">
        <w:rPr>
          <w:rFonts w:ascii="Tahoma" w:hAnsi="Tahoma" w:cs="Tahoma"/>
          <w:color w:val="6F8494"/>
          <w:lang w:val="fr-FR"/>
        </w:rPr>
        <w:t xml:space="preserve">Ensuite, </w:t>
      </w:r>
      <w:r w:rsidR="003E310B" w:rsidRPr="0074399A">
        <w:rPr>
          <w:rFonts w:ascii="Tahoma" w:hAnsi="Tahoma" w:cs="Tahoma"/>
          <w:color w:val="6F8494"/>
          <w:lang w:val="fr-FR"/>
        </w:rPr>
        <w:t xml:space="preserve">votre enfant </w:t>
      </w:r>
      <w:r w:rsidR="00D53960" w:rsidRPr="0074399A">
        <w:rPr>
          <w:rFonts w:ascii="Tahoma" w:hAnsi="Tahoma" w:cs="Tahoma"/>
          <w:color w:val="6F8494"/>
        </w:rPr>
        <w:t>d</w:t>
      </w:r>
      <w:r w:rsidR="00C6543A" w:rsidRPr="0074399A">
        <w:rPr>
          <w:rFonts w:ascii="Tahoma" w:hAnsi="Tahoma" w:cs="Tahoma"/>
          <w:color w:val="6F8494"/>
        </w:rPr>
        <w:t>oit</w:t>
      </w:r>
      <w:r w:rsidR="00D53960" w:rsidRPr="0074399A">
        <w:rPr>
          <w:rFonts w:ascii="Tahoma" w:hAnsi="Tahoma" w:cs="Tahoma"/>
          <w:color w:val="6F8494"/>
        </w:rPr>
        <w:t xml:space="preserve"> se connecter </w:t>
      </w:r>
      <w:r w:rsidRPr="0074399A">
        <w:rPr>
          <w:rFonts w:ascii="Tahoma" w:hAnsi="Tahoma" w:cs="Tahoma"/>
          <w:color w:val="6F8494"/>
          <w:lang w:val="fr-FR"/>
        </w:rPr>
        <w:t xml:space="preserve">avec </w:t>
      </w:r>
      <w:r w:rsidR="005173DB" w:rsidRPr="0074399A">
        <w:rPr>
          <w:rFonts w:ascii="Tahoma" w:hAnsi="Tahoma" w:cs="Tahoma"/>
          <w:color w:val="6F8494"/>
          <w:lang w:val="fr-FR"/>
        </w:rPr>
        <w:t>son</w:t>
      </w:r>
      <w:r w:rsidRPr="0074399A">
        <w:rPr>
          <w:rFonts w:ascii="Tahoma" w:hAnsi="Tahoma" w:cs="Tahoma"/>
          <w:color w:val="6F8494"/>
          <w:lang w:val="fr-FR"/>
        </w:rPr>
        <w:t xml:space="preserve"> nom d</w:t>
      </w:r>
      <w:r w:rsidRPr="0074399A">
        <w:rPr>
          <w:rFonts w:ascii="Tahoma" w:hAnsi="Tahoma" w:cs="Tahoma"/>
          <w:color w:val="6F8494"/>
        </w:rPr>
        <w:t>’</w:t>
      </w:r>
      <w:r w:rsidRPr="0074399A">
        <w:rPr>
          <w:rFonts w:ascii="Tahoma" w:hAnsi="Tahoma" w:cs="Tahoma"/>
          <w:color w:val="6F8494"/>
          <w:lang w:val="fr-FR"/>
        </w:rPr>
        <w:t xml:space="preserve">utilisateur et </w:t>
      </w:r>
      <w:r w:rsidR="005173DB" w:rsidRPr="0074399A">
        <w:rPr>
          <w:rFonts w:ascii="Tahoma" w:hAnsi="Tahoma" w:cs="Tahoma"/>
          <w:color w:val="6F8494"/>
          <w:lang w:val="fr-FR"/>
        </w:rPr>
        <w:t>son</w:t>
      </w:r>
      <w:r w:rsidRPr="0074399A">
        <w:rPr>
          <w:rFonts w:ascii="Tahoma" w:hAnsi="Tahoma" w:cs="Tahoma"/>
          <w:color w:val="6F8494"/>
          <w:lang w:val="fr-FR"/>
        </w:rPr>
        <w:t xml:space="preserve"> mot de passe</w:t>
      </w:r>
      <w:r w:rsidR="00C6543A" w:rsidRPr="0074399A">
        <w:rPr>
          <w:rFonts w:ascii="Tahoma" w:hAnsi="Tahoma" w:cs="Tahoma"/>
          <w:color w:val="6F8494"/>
          <w:lang w:val="fr-FR"/>
        </w:rPr>
        <w:t xml:space="preserve">, </w:t>
      </w:r>
      <w:r w:rsidRPr="0074399A">
        <w:rPr>
          <w:rFonts w:ascii="Tahoma" w:hAnsi="Tahoma" w:cs="Tahoma"/>
          <w:color w:val="6F8494"/>
          <w:lang w:val="fr-FR"/>
        </w:rPr>
        <w:t>ou avec l’un des services d’authentification unique (Google, Office</w:t>
      </w:r>
      <w:r w:rsidR="007E3C3E" w:rsidRPr="0074399A">
        <w:rPr>
          <w:rFonts w:ascii="Tahoma" w:hAnsi="Tahoma" w:cs="Tahoma"/>
          <w:color w:val="6F8494"/>
          <w:lang w:val="fr-FR"/>
        </w:rPr>
        <w:t> </w:t>
      </w:r>
      <w:r w:rsidRPr="0074399A">
        <w:rPr>
          <w:rFonts w:ascii="Tahoma" w:hAnsi="Tahoma" w:cs="Tahoma"/>
          <w:color w:val="6F8494"/>
          <w:lang w:val="fr-FR"/>
        </w:rPr>
        <w:t xml:space="preserve">365, </w:t>
      </w:r>
      <w:proofErr w:type="spellStart"/>
      <w:r w:rsidRPr="0074399A">
        <w:rPr>
          <w:rFonts w:ascii="Tahoma" w:hAnsi="Tahoma" w:cs="Tahoma"/>
          <w:color w:val="6F8494"/>
          <w:lang w:val="fr-FR"/>
        </w:rPr>
        <w:t>Clever</w:t>
      </w:r>
      <w:proofErr w:type="spellEnd"/>
      <w:r w:rsidRPr="0074399A">
        <w:rPr>
          <w:rFonts w:ascii="Tahoma" w:hAnsi="Tahoma" w:cs="Tahoma"/>
          <w:color w:val="6F8494"/>
          <w:lang w:val="fr-FR"/>
        </w:rPr>
        <w:t>).</w:t>
      </w:r>
      <w:r w:rsidR="004D7250" w:rsidRPr="0074399A">
        <w:rPr>
          <w:rFonts w:ascii="Tahoma" w:hAnsi="Tahoma" w:cs="Tahoma"/>
          <w:color w:val="6F8494"/>
          <w:lang w:val="fr-FR"/>
        </w:rPr>
        <w:t xml:space="preserve"> </w:t>
      </w:r>
    </w:p>
    <w:p w14:paraId="28BB89C3" w14:textId="6D7DE4DC" w:rsidR="004D3900" w:rsidRPr="0074399A" w:rsidRDefault="004D7250" w:rsidP="00D04CB7">
      <w:p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right" w:pos="9270"/>
        </w:tabs>
        <w:rPr>
          <w:rFonts w:ascii="Tahoma" w:hAnsi="Tahoma" w:cs="Tahoma"/>
          <w:color w:val="6F8494"/>
        </w:rPr>
      </w:pPr>
      <w:r w:rsidRPr="0074399A">
        <w:rPr>
          <w:rFonts w:ascii="Tahoma" w:hAnsi="Tahoma" w:cs="Tahoma"/>
          <w:color w:val="6F8494"/>
        </w:rPr>
        <w:t xml:space="preserve">En </w:t>
      </w:r>
      <w:r w:rsidR="001E2D70" w:rsidRPr="0074399A">
        <w:rPr>
          <w:rFonts w:ascii="Tahoma" w:hAnsi="Tahoma" w:cs="Tahoma"/>
          <w:color w:val="6F8494"/>
        </w:rPr>
        <w:t>s’entrainant</w:t>
      </w:r>
      <w:r w:rsidRPr="0074399A">
        <w:rPr>
          <w:rFonts w:ascii="Tahoma" w:hAnsi="Tahoma" w:cs="Tahoma"/>
          <w:color w:val="6F8494"/>
        </w:rPr>
        <w:t xml:space="preserve"> fréquemment </w:t>
      </w:r>
      <w:r w:rsidR="001157D7" w:rsidRPr="0074399A">
        <w:rPr>
          <w:rFonts w:ascii="Tahoma" w:hAnsi="Tahoma" w:cs="Tahoma"/>
          <w:color w:val="6F8494"/>
        </w:rPr>
        <w:t>à la maison</w:t>
      </w:r>
      <w:r w:rsidRPr="0074399A">
        <w:rPr>
          <w:rFonts w:ascii="Tahoma" w:hAnsi="Tahoma" w:cs="Tahoma"/>
          <w:color w:val="6F8494"/>
        </w:rPr>
        <w:t xml:space="preserve">, </w:t>
      </w:r>
      <w:r w:rsidR="003E310B" w:rsidRPr="0074399A">
        <w:rPr>
          <w:rFonts w:ascii="Tahoma" w:hAnsi="Tahoma" w:cs="Tahoma"/>
          <w:color w:val="6F8494"/>
        </w:rPr>
        <w:t>votre enfant</w:t>
      </w:r>
      <w:r w:rsidRPr="0074399A">
        <w:rPr>
          <w:rFonts w:ascii="Tahoma" w:hAnsi="Tahoma" w:cs="Tahoma"/>
          <w:color w:val="6F8494"/>
        </w:rPr>
        <w:t xml:space="preserve"> </w:t>
      </w:r>
      <w:r w:rsidR="00EE480A" w:rsidRPr="0074399A">
        <w:rPr>
          <w:rFonts w:ascii="Tahoma" w:hAnsi="Tahoma" w:cs="Tahoma"/>
          <w:color w:val="6F8494"/>
        </w:rPr>
        <w:t xml:space="preserve">apprendra encore </w:t>
      </w:r>
      <w:r w:rsidRPr="0074399A">
        <w:rPr>
          <w:rFonts w:ascii="Tahoma" w:hAnsi="Tahoma" w:cs="Tahoma"/>
          <w:color w:val="6F8494"/>
        </w:rPr>
        <w:t xml:space="preserve">plus rapidement </w:t>
      </w:r>
      <w:r w:rsidR="00EE480A" w:rsidRPr="0074399A">
        <w:rPr>
          <w:rFonts w:ascii="Tahoma" w:hAnsi="Tahoma" w:cs="Tahoma"/>
          <w:color w:val="6F8494"/>
        </w:rPr>
        <w:t xml:space="preserve">à maitriser le </w:t>
      </w:r>
      <w:r w:rsidR="005173DB" w:rsidRPr="0074399A">
        <w:rPr>
          <w:rFonts w:ascii="Tahoma" w:hAnsi="Tahoma" w:cs="Tahoma"/>
          <w:color w:val="6F8494"/>
        </w:rPr>
        <w:t>clavier, une habileté essentielle à l’école comme dans la vie.</w:t>
      </w:r>
      <w:r w:rsidRPr="0074399A">
        <w:rPr>
          <w:rFonts w:ascii="Tahoma" w:hAnsi="Tahoma" w:cs="Tahoma"/>
          <w:color w:val="6F8494"/>
        </w:rPr>
        <w:t xml:space="preserve"> </w:t>
      </w:r>
      <w:r w:rsidR="005173DB" w:rsidRPr="0074399A">
        <w:rPr>
          <w:rFonts w:ascii="Tahoma" w:hAnsi="Tahoma" w:cs="Tahoma"/>
          <w:color w:val="6F8494"/>
        </w:rPr>
        <w:t>Alors, j</w:t>
      </w:r>
      <w:r w:rsidRPr="0074399A">
        <w:rPr>
          <w:rFonts w:ascii="Tahoma" w:hAnsi="Tahoma" w:cs="Tahoma"/>
          <w:color w:val="6F8494"/>
        </w:rPr>
        <w:t>e compte sur vous pour l’encourager à persévérer</w:t>
      </w:r>
      <w:r w:rsidR="005173DB" w:rsidRPr="0074399A">
        <w:rPr>
          <w:rFonts w:ascii="Tahoma" w:hAnsi="Tahoma" w:cs="Tahoma"/>
          <w:color w:val="6F8494"/>
        </w:rPr>
        <w:t xml:space="preserve">! </w:t>
      </w:r>
    </w:p>
    <w:p w14:paraId="1EB7BC24" w14:textId="77777777" w:rsidR="007E3C3E" w:rsidRPr="0074399A" w:rsidRDefault="007E3C3E" w:rsidP="00D04CB7">
      <w:pPr>
        <w:pStyle w:val="Pardfaut"/>
        <w:tabs>
          <w:tab w:val="right" w:pos="9270"/>
        </w:tabs>
        <w:spacing w:before="60" w:after="60" w:line="276" w:lineRule="auto"/>
        <w:rPr>
          <w:rFonts w:ascii="Tahoma" w:hAnsi="Tahoma" w:cs="Tahoma"/>
          <w:color w:val="6F8494"/>
          <w:sz w:val="24"/>
          <w:szCs w:val="24"/>
        </w:rPr>
      </w:pPr>
    </w:p>
    <w:p w14:paraId="597739D2" w14:textId="1A5DE21A" w:rsidR="00B420F5" w:rsidRPr="0074399A" w:rsidRDefault="00B420F5" w:rsidP="00D04CB7">
      <w:pPr>
        <w:pStyle w:val="Pardfaut"/>
        <w:tabs>
          <w:tab w:val="right" w:pos="9270"/>
        </w:tabs>
        <w:spacing w:before="60" w:after="60" w:line="276" w:lineRule="auto"/>
        <w:rPr>
          <w:rFonts w:ascii="Tahoma" w:hAnsi="Tahoma" w:cs="Tahoma"/>
          <w:color w:val="6F8494"/>
          <w:sz w:val="24"/>
          <w:szCs w:val="24"/>
        </w:rPr>
      </w:pPr>
      <w:r w:rsidRPr="0074399A">
        <w:rPr>
          <w:rFonts w:ascii="Tahoma" w:hAnsi="Tahoma" w:cs="Tahoma"/>
          <w:color w:val="6F8494"/>
          <w:sz w:val="24"/>
          <w:szCs w:val="24"/>
        </w:rPr>
        <w:t>Cordialement,</w:t>
      </w:r>
    </w:p>
    <w:p w14:paraId="48FD451E" w14:textId="37516970" w:rsidR="000F5CCE" w:rsidRPr="0074399A" w:rsidRDefault="000F5CCE" w:rsidP="00D04CB7">
      <w:pPr>
        <w:pStyle w:val="Pardfaut"/>
        <w:tabs>
          <w:tab w:val="right" w:pos="9270"/>
        </w:tabs>
        <w:spacing w:before="60" w:after="60" w:line="276" w:lineRule="auto"/>
        <w:rPr>
          <w:rFonts w:ascii="Tahoma" w:hAnsi="Tahoma" w:cs="Tahoma"/>
          <w:sz w:val="24"/>
          <w:szCs w:val="24"/>
        </w:rPr>
      </w:pPr>
    </w:p>
    <w:p w14:paraId="4946C9D9" w14:textId="2456BF2C" w:rsidR="000F5CCE" w:rsidRPr="0074399A" w:rsidRDefault="000F5CCE" w:rsidP="00D04CB7">
      <w:pPr>
        <w:pStyle w:val="Pardfaut"/>
        <w:tabs>
          <w:tab w:val="right" w:pos="9270"/>
        </w:tabs>
        <w:spacing w:before="60" w:after="60" w:line="276" w:lineRule="auto"/>
        <w:rPr>
          <w:rFonts w:ascii="Tahoma" w:hAnsi="Tahoma" w:cs="Tahoma"/>
          <w:sz w:val="24"/>
          <w:szCs w:val="24"/>
        </w:rPr>
      </w:pPr>
    </w:p>
    <w:p w14:paraId="2EF0AE63" w14:textId="194A51C8" w:rsidR="000F5CCE" w:rsidRPr="0074399A" w:rsidRDefault="003532BD" w:rsidP="00D04CB7">
      <w:pPr>
        <w:pStyle w:val="Pardfaut"/>
        <w:tabs>
          <w:tab w:val="right" w:pos="9270"/>
        </w:tabs>
        <w:spacing w:before="60" w:after="60" w:line="276" w:lineRule="auto"/>
        <w:rPr>
          <w:rFonts w:ascii="Tahoma" w:hAnsi="Tahoma" w:cs="Tahoma"/>
          <w:b/>
          <w:bCs/>
          <w:sz w:val="24"/>
          <w:szCs w:val="24"/>
        </w:rPr>
      </w:pPr>
      <w:r w:rsidRPr="0074399A">
        <w:rPr>
          <w:rFonts w:ascii="Tahoma" w:hAnsi="Tahoma" w:cs="Tahoma"/>
          <w:b/>
          <w:bCs/>
          <w:sz w:val="24"/>
          <w:szCs w:val="24"/>
        </w:rPr>
        <w:t>[</w:t>
      </w:r>
      <w:r w:rsidR="00D04CB7" w:rsidRPr="0074399A">
        <w:rPr>
          <w:rFonts w:ascii="Tahoma" w:hAnsi="Tahoma" w:cs="Tahoma"/>
          <w:b/>
          <w:bCs/>
          <w:sz w:val="24"/>
          <w:szCs w:val="24"/>
        </w:rPr>
        <w:t>Signature</w:t>
      </w:r>
      <w:r w:rsidRPr="0074399A">
        <w:rPr>
          <w:rFonts w:ascii="Tahoma" w:hAnsi="Tahoma" w:cs="Tahoma"/>
          <w:b/>
          <w:bCs/>
          <w:sz w:val="24"/>
          <w:szCs w:val="24"/>
        </w:rPr>
        <w:t>]</w:t>
      </w:r>
    </w:p>
    <w:p w14:paraId="3815EA6F" w14:textId="3914E084" w:rsidR="007C3FB8" w:rsidRPr="0074399A" w:rsidRDefault="003532BD" w:rsidP="00D04CB7">
      <w:pPr>
        <w:pStyle w:val="Pardfaut"/>
        <w:tabs>
          <w:tab w:val="right" w:pos="9270"/>
        </w:tabs>
        <w:spacing w:before="60" w:after="60" w:line="276" w:lineRule="auto"/>
        <w:rPr>
          <w:rFonts w:ascii="Tahoma" w:hAnsi="Tahoma" w:cs="Tahoma"/>
          <w:sz w:val="24"/>
          <w:szCs w:val="24"/>
        </w:rPr>
      </w:pPr>
      <w:r w:rsidRPr="0074399A">
        <w:rPr>
          <w:rFonts w:ascii="Tahoma" w:hAnsi="Tahoma" w:cs="Tahoma"/>
          <w:sz w:val="24"/>
          <w:szCs w:val="24"/>
        </w:rPr>
        <w:t>[</w:t>
      </w:r>
      <w:r w:rsidR="007C3FB8" w:rsidRPr="0074399A">
        <w:rPr>
          <w:rFonts w:ascii="Tahoma" w:hAnsi="Tahoma" w:cs="Tahoma"/>
          <w:sz w:val="24"/>
          <w:szCs w:val="24"/>
        </w:rPr>
        <w:t>École</w:t>
      </w:r>
      <w:r w:rsidRPr="0074399A">
        <w:rPr>
          <w:rFonts w:ascii="Tahoma" w:hAnsi="Tahoma" w:cs="Tahoma"/>
          <w:sz w:val="24"/>
          <w:szCs w:val="24"/>
        </w:rPr>
        <w:t>]</w:t>
      </w:r>
    </w:p>
    <w:sectPr w:rsidR="007C3FB8" w:rsidRPr="0074399A" w:rsidSect="005B3E83">
      <w:footerReference w:type="default" r:id="rId7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9B1D2" w14:textId="77777777" w:rsidR="0015658C" w:rsidRDefault="0015658C" w:rsidP="00CD76B3">
      <w:pPr>
        <w:spacing w:before="0" w:after="0" w:line="240" w:lineRule="auto"/>
      </w:pPr>
      <w:r>
        <w:separator/>
      </w:r>
    </w:p>
  </w:endnote>
  <w:endnote w:type="continuationSeparator" w:id="0">
    <w:p w14:paraId="0BA69306" w14:textId="77777777" w:rsidR="0015658C" w:rsidRDefault="0015658C" w:rsidP="00CD76B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AA6A7" w14:textId="35546790" w:rsidR="0058225D" w:rsidRDefault="0058225D">
    <w:pPr>
      <w:pStyle w:val="Pieddepage"/>
    </w:pPr>
    <w:r>
      <w:rPr>
        <w:rFonts w:ascii="Tahoma" w:hAnsi="Tahoma" w:cs="Tahoma"/>
        <w:noProof/>
      </w:rPr>
      <w:drawing>
        <wp:anchor distT="0" distB="0" distL="114300" distR="114300" simplePos="0" relativeHeight="251659264" behindDoc="1" locked="1" layoutInCell="1" allowOverlap="0" wp14:anchorId="0215C766" wp14:editId="292F16E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49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DE002" w14:textId="77777777" w:rsidR="0015658C" w:rsidRDefault="0015658C" w:rsidP="00CD76B3">
      <w:pPr>
        <w:spacing w:before="0" w:after="0" w:line="240" w:lineRule="auto"/>
      </w:pPr>
      <w:r>
        <w:separator/>
      </w:r>
    </w:p>
  </w:footnote>
  <w:footnote w:type="continuationSeparator" w:id="0">
    <w:p w14:paraId="1385AB8E" w14:textId="77777777" w:rsidR="0015658C" w:rsidRDefault="0015658C" w:rsidP="00CD76B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FE58EA"/>
    <w:multiLevelType w:val="hybridMultilevel"/>
    <w:tmpl w:val="30CAFC94"/>
    <w:lvl w:ilvl="0" w:tplc="05943CC2">
      <w:start w:val="2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96D6A"/>
    <w:multiLevelType w:val="hybridMultilevel"/>
    <w:tmpl w:val="8A86B90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5797E"/>
    <w:multiLevelType w:val="hybridMultilevel"/>
    <w:tmpl w:val="6EAC3A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18A"/>
    <w:rsid w:val="000023FD"/>
    <w:rsid w:val="00003FE8"/>
    <w:rsid w:val="00004923"/>
    <w:rsid w:val="00013CBA"/>
    <w:rsid w:val="00014C46"/>
    <w:rsid w:val="000231CC"/>
    <w:rsid w:val="00026838"/>
    <w:rsid w:val="00031D26"/>
    <w:rsid w:val="0004221B"/>
    <w:rsid w:val="000442FF"/>
    <w:rsid w:val="0005255D"/>
    <w:rsid w:val="00066385"/>
    <w:rsid w:val="00071A1D"/>
    <w:rsid w:val="000772B6"/>
    <w:rsid w:val="00080B46"/>
    <w:rsid w:val="000810FD"/>
    <w:rsid w:val="00090B9A"/>
    <w:rsid w:val="000938D2"/>
    <w:rsid w:val="000A7D2C"/>
    <w:rsid w:val="000C0EF5"/>
    <w:rsid w:val="000C2C04"/>
    <w:rsid w:val="000D1A3F"/>
    <w:rsid w:val="000D5AE5"/>
    <w:rsid w:val="000D691D"/>
    <w:rsid w:val="000D7149"/>
    <w:rsid w:val="000E04DF"/>
    <w:rsid w:val="000E496C"/>
    <w:rsid w:val="000F1D6F"/>
    <w:rsid w:val="000F5CCE"/>
    <w:rsid w:val="001009AE"/>
    <w:rsid w:val="00103AEE"/>
    <w:rsid w:val="001157D7"/>
    <w:rsid w:val="00116000"/>
    <w:rsid w:val="001261C8"/>
    <w:rsid w:val="00126F29"/>
    <w:rsid w:val="00144993"/>
    <w:rsid w:val="0015658C"/>
    <w:rsid w:val="001646A3"/>
    <w:rsid w:val="00167F7F"/>
    <w:rsid w:val="00173052"/>
    <w:rsid w:val="00191823"/>
    <w:rsid w:val="00193D0D"/>
    <w:rsid w:val="00195E64"/>
    <w:rsid w:val="001A76C3"/>
    <w:rsid w:val="001B25E3"/>
    <w:rsid w:val="001B47F6"/>
    <w:rsid w:val="001C1D2E"/>
    <w:rsid w:val="001C4BA5"/>
    <w:rsid w:val="001C7368"/>
    <w:rsid w:val="001D5E22"/>
    <w:rsid w:val="001E2D70"/>
    <w:rsid w:val="001F2EC0"/>
    <w:rsid w:val="001F4A97"/>
    <w:rsid w:val="001F4C4B"/>
    <w:rsid w:val="001F5E7F"/>
    <w:rsid w:val="001F68E1"/>
    <w:rsid w:val="00210885"/>
    <w:rsid w:val="00217A51"/>
    <w:rsid w:val="0023042A"/>
    <w:rsid w:val="0023671A"/>
    <w:rsid w:val="00252877"/>
    <w:rsid w:val="00254E45"/>
    <w:rsid w:val="002569D1"/>
    <w:rsid w:val="00263714"/>
    <w:rsid w:val="002662F8"/>
    <w:rsid w:val="0027462E"/>
    <w:rsid w:val="0027697D"/>
    <w:rsid w:val="00277A35"/>
    <w:rsid w:val="00280259"/>
    <w:rsid w:val="00280272"/>
    <w:rsid w:val="00280441"/>
    <w:rsid w:val="00281348"/>
    <w:rsid w:val="0028436F"/>
    <w:rsid w:val="00285362"/>
    <w:rsid w:val="002B5858"/>
    <w:rsid w:val="002C4DA0"/>
    <w:rsid w:val="002D2D33"/>
    <w:rsid w:val="002E5792"/>
    <w:rsid w:val="002F0216"/>
    <w:rsid w:val="002F228A"/>
    <w:rsid w:val="002F668C"/>
    <w:rsid w:val="002F7707"/>
    <w:rsid w:val="003036A1"/>
    <w:rsid w:val="00307C1D"/>
    <w:rsid w:val="0031313F"/>
    <w:rsid w:val="00314216"/>
    <w:rsid w:val="003159D7"/>
    <w:rsid w:val="00321D50"/>
    <w:rsid w:val="0032301E"/>
    <w:rsid w:val="003267E8"/>
    <w:rsid w:val="00331697"/>
    <w:rsid w:val="00332093"/>
    <w:rsid w:val="00333737"/>
    <w:rsid w:val="00341276"/>
    <w:rsid w:val="003532BD"/>
    <w:rsid w:val="00360580"/>
    <w:rsid w:val="003660C9"/>
    <w:rsid w:val="00372219"/>
    <w:rsid w:val="00372AB1"/>
    <w:rsid w:val="00373FD4"/>
    <w:rsid w:val="003740A8"/>
    <w:rsid w:val="00377F74"/>
    <w:rsid w:val="003827CB"/>
    <w:rsid w:val="0039292A"/>
    <w:rsid w:val="00392B6E"/>
    <w:rsid w:val="003972E3"/>
    <w:rsid w:val="003A2028"/>
    <w:rsid w:val="003A210B"/>
    <w:rsid w:val="003B0DB5"/>
    <w:rsid w:val="003B2E59"/>
    <w:rsid w:val="003B5A1B"/>
    <w:rsid w:val="003C43BC"/>
    <w:rsid w:val="003D6AF1"/>
    <w:rsid w:val="003D6C8A"/>
    <w:rsid w:val="003E2543"/>
    <w:rsid w:val="003E310B"/>
    <w:rsid w:val="003E59EF"/>
    <w:rsid w:val="003E6FDC"/>
    <w:rsid w:val="003E7208"/>
    <w:rsid w:val="003F0E17"/>
    <w:rsid w:val="003F4BD7"/>
    <w:rsid w:val="0040194B"/>
    <w:rsid w:val="004028F6"/>
    <w:rsid w:val="00404AD8"/>
    <w:rsid w:val="004078DE"/>
    <w:rsid w:val="00410CBC"/>
    <w:rsid w:val="004220CC"/>
    <w:rsid w:val="00441E77"/>
    <w:rsid w:val="00442665"/>
    <w:rsid w:val="004550EE"/>
    <w:rsid w:val="0046207F"/>
    <w:rsid w:val="00464010"/>
    <w:rsid w:val="00466DAE"/>
    <w:rsid w:val="0047597D"/>
    <w:rsid w:val="0048367C"/>
    <w:rsid w:val="00485AFA"/>
    <w:rsid w:val="00487B91"/>
    <w:rsid w:val="00492791"/>
    <w:rsid w:val="0049336E"/>
    <w:rsid w:val="004A1621"/>
    <w:rsid w:val="004B077B"/>
    <w:rsid w:val="004B21D0"/>
    <w:rsid w:val="004B315E"/>
    <w:rsid w:val="004B7D6F"/>
    <w:rsid w:val="004C7671"/>
    <w:rsid w:val="004D3900"/>
    <w:rsid w:val="004D63A3"/>
    <w:rsid w:val="004D7250"/>
    <w:rsid w:val="004E46C2"/>
    <w:rsid w:val="004F118A"/>
    <w:rsid w:val="00507F6E"/>
    <w:rsid w:val="00511666"/>
    <w:rsid w:val="0051179B"/>
    <w:rsid w:val="005173DB"/>
    <w:rsid w:val="00525270"/>
    <w:rsid w:val="00534FD0"/>
    <w:rsid w:val="00542037"/>
    <w:rsid w:val="0054467A"/>
    <w:rsid w:val="0054690B"/>
    <w:rsid w:val="00556E0E"/>
    <w:rsid w:val="0056380E"/>
    <w:rsid w:val="00563C78"/>
    <w:rsid w:val="00566BD4"/>
    <w:rsid w:val="00571EBA"/>
    <w:rsid w:val="0058225D"/>
    <w:rsid w:val="00583556"/>
    <w:rsid w:val="0058516C"/>
    <w:rsid w:val="005865FF"/>
    <w:rsid w:val="00593B99"/>
    <w:rsid w:val="005A0F79"/>
    <w:rsid w:val="005A34C7"/>
    <w:rsid w:val="005A78ED"/>
    <w:rsid w:val="005B3E83"/>
    <w:rsid w:val="005B4DA8"/>
    <w:rsid w:val="005B775B"/>
    <w:rsid w:val="005C4FBA"/>
    <w:rsid w:val="005C62A8"/>
    <w:rsid w:val="005E02DE"/>
    <w:rsid w:val="005E0FC4"/>
    <w:rsid w:val="005E1664"/>
    <w:rsid w:val="005E4AE9"/>
    <w:rsid w:val="005E6251"/>
    <w:rsid w:val="005E68EA"/>
    <w:rsid w:val="005E7C04"/>
    <w:rsid w:val="005E7CDD"/>
    <w:rsid w:val="00601DC2"/>
    <w:rsid w:val="00614198"/>
    <w:rsid w:val="0062125A"/>
    <w:rsid w:val="00625BC1"/>
    <w:rsid w:val="00631025"/>
    <w:rsid w:val="0065463F"/>
    <w:rsid w:val="0066016B"/>
    <w:rsid w:val="006603C4"/>
    <w:rsid w:val="0067023B"/>
    <w:rsid w:val="00675225"/>
    <w:rsid w:val="00675A20"/>
    <w:rsid w:val="00677350"/>
    <w:rsid w:val="006824B2"/>
    <w:rsid w:val="006835D7"/>
    <w:rsid w:val="006973E8"/>
    <w:rsid w:val="006A4F10"/>
    <w:rsid w:val="006A6ED0"/>
    <w:rsid w:val="006A6FEE"/>
    <w:rsid w:val="006B154D"/>
    <w:rsid w:val="006B4811"/>
    <w:rsid w:val="006E1F50"/>
    <w:rsid w:val="006E3721"/>
    <w:rsid w:val="006E410E"/>
    <w:rsid w:val="006F0787"/>
    <w:rsid w:val="006F1BD7"/>
    <w:rsid w:val="006F399B"/>
    <w:rsid w:val="006F3ADF"/>
    <w:rsid w:val="00703A2D"/>
    <w:rsid w:val="007120B7"/>
    <w:rsid w:val="007206AB"/>
    <w:rsid w:val="00725EA6"/>
    <w:rsid w:val="007261F6"/>
    <w:rsid w:val="00727F40"/>
    <w:rsid w:val="007427E4"/>
    <w:rsid w:val="0074399A"/>
    <w:rsid w:val="00754D14"/>
    <w:rsid w:val="00756F19"/>
    <w:rsid w:val="007624E5"/>
    <w:rsid w:val="007658D0"/>
    <w:rsid w:val="0077665D"/>
    <w:rsid w:val="0078490F"/>
    <w:rsid w:val="00784F4E"/>
    <w:rsid w:val="00786A00"/>
    <w:rsid w:val="0078761A"/>
    <w:rsid w:val="00792E5B"/>
    <w:rsid w:val="00793705"/>
    <w:rsid w:val="00794B0B"/>
    <w:rsid w:val="00795488"/>
    <w:rsid w:val="007A02DF"/>
    <w:rsid w:val="007A599E"/>
    <w:rsid w:val="007B0152"/>
    <w:rsid w:val="007B508D"/>
    <w:rsid w:val="007C3D48"/>
    <w:rsid w:val="007C3FB8"/>
    <w:rsid w:val="007D36AB"/>
    <w:rsid w:val="007D3906"/>
    <w:rsid w:val="007E13A3"/>
    <w:rsid w:val="007E3C3E"/>
    <w:rsid w:val="007E3E7C"/>
    <w:rsid w:val="007F2112"/>
    <w:rsid w:val="007F785D"/>
    <w:rsid w:val="007F78EB"/>
    <w:rsid w:val="007F7B19"/>
    <w:rsid w:val="008131C5"/>
    <w:rsid w:val="00817529"/>
    <w:rsid w:val="0082012E"/>
    <w:rsid w:val="008214D8"/>
    <w:rsid w:val="0082547E"/>
    <w:rsid w:val="00827CBF"/>
    <w:rsid w:val="0083335A"/>
    <w:rsid w:val="00840558"/>
    <w:rsid w:val="0084100C"/>
    <w:rsid w:val="00842A5F"/>
    <w:rsid w:val="00845361"/>
    <w:rsid w:val="00845366"/>
    <w:rsid w:val="00852048"/>
    <w:rsid w:val="00854A21"/>
    <w:rsid w:val="00873329"/>
    <w:rsid w:val="008755AD"/>
    <w:rsid w:val="008827EA"/>
    <w:rsid w:val="00893400"/>
    <w:rsid w:val="008A126D"/>
    <w:rsid w:val="008B0B81"/>
    <w:rsid w:val="008B455C"/>
    <w:rsid w:val="008B5FE9"/>
    <w:rsid w:val="008B6B67"/>
    <w:rsid w:val="008C2C1C"/>
    <w:rsid w:val="008C4F08"/>
    <w:rsid w:val="008D063C"/>
    <w:rsid w:val="008E0216"/>
    <w:rsid w:val="008E30BE"/>
    <w:rsid w:val="008E37AB"/>
    <w:rsid w:val="008F2D64"/>
    <w:rsid w:val="008F3FB7"/>
    <w:rsid w:val="008F53B1"/>
    <w:rsid w:val="008F5DE8"/>
    <w:rsid w:val="00903796"/>
    <w:rsid w:val="009108F8"/>
    <w:rsid w:val="0091101C"/>
    <w:rsid w:val="0092324F"/>
    <w:rsid w:val="00926C9F"/>
    <w:rsid w:val="00950BCF"/>
    <w:rsid w:val="0095254A"/>
    <w:rsid w:val="00955833"/>
    <w:rsid w:val="00962431"/>
    <w:rsid w:val="00964483"/>
    <w:rsid w:val="0097373D"/>
    <w:rsid w:val="0098589E"/>
    <w:rsid w:val="0099177F"/>
    <w:rsid w:val="009B1009"/>
    <w:rsid w:val="009B4587"/>
    <w:rsid w:val="009C0DEE"/>
    <w:rsid w:val="009C1F05"/>
    <w:rsid w:val="009D7081"/>
    <w:rsid w:val="009E2ABF"/>
    <w:rsid w:val="009E357B"/>
    <w:rsid w:val="00A0667D"/>
    <w:rsid w:val="00A175CF"/>
    <w:rsid w:val="00A31B55"/>
    <w:rsid w:val="00A46F36"/>
    <w:rsid w:val="00A4745F"/>
    <w:rsid w:val="00A52622"/>
    <w:rsid w:val="00A5409D"/>
    <w:rsid w:val="00A54CF2"/>
    <w:rsid w:val="00A56561"/>
    <w:rsid w:val="00A65829"/>
    <w:rsid w:val="00A66A78"/>
    <w:rsid w:val="00A7030A"/>
    <w:rsid w:val="00A70D35"/>
    <w:rsid w:val="00A7176D"/>
    <w:rsid w:val="00A84CC3"/>
    <w:rsid w:val="00AA0E3F"/>
    <w:rsid w:val="00AA45DC"/>
    <w:rsid w:val="00AA473A"/>
    <w:rsid w:val="00AB3208"/>
    <w:rsid w:val="00AB4F6E"/>
    <w:rsid w:val="00AD1DF2"/>
    <w:rsid w:val="00AD4DBA"/>
    <w:rsid w:val="00AE1CBE"/>
    <w:rsid w:val="00AE7AB9"/>
    <w:rsid w:val="00AF4C45"/>
    <w:rsid w:val="00B3375B"/>
    <w:rsid w:val="00B343E2"/>
    <w:rsid w:val="00B3480C"/>
    <w:rsid w:val="00B40B1D"/>
    <w:rsid w:val="00B420F5"/>
    <w:rsid w:val="00B57D11"/>
    <w:rsid w:val="00B61764"/>
    <w:rsid w:val="00B62801"/>
    <w:rsid w:val="00B638CC"/>
    <w:rsid w:val="00B766B3"/>
    <w:rsid w:val="00B76E11"/>
    <w:rsid w:val="00B77B12"/>
    <w:rsid w:val="00B85788"/>
    <w:rsid w:val="00B85FD6"/>
    <w:rsid w:val="00B946F1"/>
    <w:rsid w:val="00BA0467"/>
    <w:rsid w:val="00BA1FDD"/>
    <w:rsid w:val="00BB30B2"/>
    <w:rsid w:val="00BB68D1"/>
    <w:rsid w:val="00BC521B"/>
    <w:rsid w:val="00BC5FD6"/>
    <w:rsid w:val="00BD4666"/>
    <w:rsid w:val="00BE0E35"/>
    <w:rsid w:val="00BE2024"/>
    <w:rsid w:val="00BE27F0"/>
    <w:rsid w:val="00BE4FF2"/>
    <w:rsid w:val="00BF0210"/>
    <w:rsid w:val="00BF3539"/>
    <w:rsid w:val="00BF54CD"/>
    <w:rsid w:val="00BF60F9"/>
    <w:rsid w:val="00BF6B36"/>
    <w:rsid w:val="00BF6E69"/>
    <w:rsid w:val="00C02037"/>
    <w:rsid w:val="00C03B37"/>
    <w:rsid w:val="00C06303"/>
    <w:rsid w:val="00C07438"/>
    <w:rsid w:val="00C10966"/>
    <w:rsid w:val="00C12BE4"/>
    <w:rsid w:val="00C16B92"/>
    <w:rsid w:val="00C2132A"/>
    <w:rsid w:val="00C2144C"/>
    <w:rsid w:val="00C27A9E"/>
    <w:rsid w:val="00C32382"/>
    <w:rsid w:val="00C37280"/>
    <w:rsid w:val="00C4609B"/>
    <w:rsid w:val="00C512E2"/>
    <w:rsid w:val="00C5235B"/>
    <w:rsid w:val="00C55CCD"/>
    <w:rsid w:val="00C56709"/>
    <w:rsid w:val="00C60532"/>
    <w:rsid w:val="00C6405C"/>
    <w:rsid w:val="00C6543A"/>
    <w:rsid w:val="00C72BAF"/>
    <w:rsid w:val="00C80B75"/>
    <w:rsid w:val="00C937A1"/>
    <w:rsid w:val="00C961DD"/>
    <w:rsid w:val="00C971E9"/>
    <w:rsid w:val="00CA1EA5"/>
    <w:rsid w:val="00CA465E"/>
    <w:rsid w:val="00CA5433"/>
    <w:rsid w:val="00CB00FF"/>
    <w:rsid w:val="00CB33D9"/>
    <w:rsid w:val="00CB351D"/>
    <w:rsid w:val="00CB6504"/>
    <w:rsid w:val="00CB763F"/>
    <w:rsid w:val="00CC0B18"/>
    <w:rsid w:val="00CC2932"/>
    <w:rsid w:val="00CC36B0"/>
    <w:rsid w:val="00CD08FC"/>
    <w:rsid w:val="00CD43DA"/>
    <w:rsid w:val="00CD76B3"/>
    <w:rsid w:val="00CD7A27"/>
    <w:rsid w:val="00CD7F5D"/>
    <w:rsid w:val="00CE0493"/>
    <w:rsid w:val="00CE529E"/>
    <w:rsid w:val="00CE796C"/>
    <w:rsid w:val="00CF12E8"/>
    <w:rsid w:val="00CF7245"/>
    <w:rsid w:val="00D04250"/>
    <w:rsid w:val="00D04CB7"/>
    <w:rsid w:val="00D053F5"/>
    <w:rsid w:val="00D068C5"/>
    <w:rsid w:val="00D115B9"/>
    <w:rsid w:val="00D13070"/>
    <w:rsid w:val="00D14A19"/>
    <w:rsid w:val="00D20E8B"/>
    <w:rsid w:val="00D21B81"/>
    <w:rsid w:val="00D22AA4"/>
    <w:rsid w:val="00D25660"/>
    <w:rsid w:val="00D341A1"/>
    <w:rsid w:val="00D343DA"/>
    <w:rsid w:val="00D35F34"/>
    <w:rsid w:val="00D37282"/>
    <w:rsid w:val="00D41F70"/>
    <w:rsid w:val="00D511C5"/>
    <w:rsid w:val="00D53960"/>
    <w:rsid w:val="00D549D6"/>
    <w:rsid w:val="00D65679"/>
    <w:rsid w:val="00D65CFF"/>
    <w:rsid w:val="00D6737B"/>
    <w:rsid w:val="00D90350"/>
    <w:rsid w:val="00D91085"/>
    <w:rsid w:val="00D95295"/>
    <w:rsid w:val="00DA0054"/>
    <w:rsid w:val="00DA4C77"/>
    <w:rsid w:val="00DA68A0"/>
    <w:rsid w:val="00DB6510"/>
    <w:rsid w:val="00DC338E"/>
    <w:rsid w:val="00DC6B49"/>
    <w:rsid w:val="00DD2C6D"/>
    <w:rsid w:val="00DD3AE3"/>
    <w:rsid w:val="00DF534B"/>
    <w:rsid w:val="00E00555"/>
    <w:rsid w:val="00E00576"/>
    <w:rsid w:val="00E11730"/>
    <w:rsid w:val="00E2516C"/>
    <w:rsid w:val="00E3642D"/>
    <w:rsid w:val="00E404B5"/>
    <w:rsid w:val="00E43897"/>
    <w:rsid w:val="00E45683"/>
    <w:rsid w:val="00E56650"/>
    <w:rsid w:val="00E66288"/>
    <w:rsid w:val="00E676B2"/>
    <w:rsid w:val="00E7340A"/>
    <w:rsid w:val="00E749D8"/>
    <w:rsid w:val="00E81EC7"/>
    <w:rsid w:val="00E8416F"/>
    <w:rsid w:val="00E85F0E"/>
    <w:rsid w:val="00E909C9"/>
    <w:rsid w:val="00E91404"/>
    <w:rsid w:val="00E93FA8"/>
    <w:rsid w:val="00E95F7F"/>
    <w:rsid w:val="00EA682A"/>
    <w:rsid w:val="00EA77EE"/>
    <w:rsid w:val="00EA799A"/>
    <w:rsid w:val="00EB720F"/>
    <w:rsid w:val="00EC1248"/>
    <w:rsid w:val="00EC1550"/>
    <w:rsid w:val="00EC433D"/>
    <w:rsid w:val="00EC465E"/>
    <w:rsid w:val="00EE151A"/>
    <w:rsid w:val="00EE34F4"/>
    <w:rsid w:val="00EE480A"/>
    <w:rsid w:val="00EF1E8D"/>
    <w:rsid w:val="00EF5748"/>
    <w:rsid w:val="00EF58AC"/>
    <w:rsid w:val="00F010E0"/>
    <w:rsid w:val="00F02409"/>
    <w:rsid w:val="00F05ED9"/>
    <w:rsid w:val="00F06216"/>
    <w:rsid w:val="00F106A9"/>
    <w:rsid w:val="00F338B1"/>
    <w:rsid w:val="00F36744"/>
    <w:rsid w:val="00F44346"/>
    <w:rsid w:val="00F5491B"/>
    <w:rsid w:val="00F54D32"/>
    <w:rsid w:val="00F66E60"/>
    <w:rsid w:val="00F703C3"/>
    <w:rsid w:val="00F864B1"/>
    <w:rsid w:val="00F90FD9"/>
    <w:rsid w:val="00FB51B3"/>
    <w:rsid w:val="00FB5552"/>
    <w:rsid w:val="00FC3BC7"/>
    <w:rsid w:val="00FC4FA4"/>
    <w:rsid w:val="00FC56C6"/>
    <w:rsid w:val="00FC583F"/>
    <w:rsid w:val="00FE6868"/>
    <w:rsid w:val="00FE7AB7"/>
    <w:rsid w:val="00FF02E7"/>
    <w:rsid w:val="00FF099B"/>
    <w:rsid w:val="00FF1E53"/>
    <w:rsid w:val="00FF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A3356"/>
  <w15:chartTrackingRefBased/>
  <w15:docId w15:val="{DB067BD1-9FAE-AF4B-8211-9CA20894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385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before="120" w:after="120" w:line="276" w:lineRule="auto"/>
    </w:pPr>
    <w:rPr>
      <w:rFonts w:ascii="Arial" w:eastAsia="Arial Unicode MS" w:hAnsi="Arial" w:cs="Arial"/>
      <w:color w:val="000000"/>
      <w:bdr w:val="nil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66385"/>
    <w:pPr>
      <w:keepNext/>
      <w:keepLines/>
      <w:spacing w:before="240" w:after="0"/>
      <w:outlineLvl w:val="0"/>
    </w:pPr>
    <w:rPr>
      <w:rFonts w:eastAsiaTheme="majorEastAsia"/>
      <w:b/>
      <w:bCs/>
      <w:color w:val="auto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07F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08F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4499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Pardfaut">
    <w:name w:val="Par défaut"/>
    <w:rsid w:val="00F106A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fr-FR"/>
    </w:rPr>
  </w:style>
  <w:style w:type="paragraph" w:styleId="Rvision">
    <w:name w:val="Revision"/>
    <w:hidden/>
    <w:uiPriority w:val="99"/>
    <w:semiHidden/>
    <w:rsid w:val="00D341A1"/>
    <w:rPr>
      <w:rFonts w:ascii="Arial" w:hAnsi="Arial" w:cs="Times New Roman"/>
      <w:sz w:val="20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D341A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341A1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341A1"/>
    <w:rPr>
      <w:rFonts w:ascii="Arial" w:hAnsi="Arial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341A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341A1"/>
    <w:rPr>
      <w:rFonts w:ascii="Arial" w:hAnsi="Arial" w:cs="Times New Roman"/>
      <w:b/>
      <w:bCs/>
      <w:sz w:val="20"/>
      <w:szCs w:val="20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41A1"/>
    <w:pPr>
      <w:spacing w:before="0"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41A1"/>
    <w:rPr>
      <w:rFonts w:ascii="Times New Roman" w:hAnsi="Times New Roman" w:cs="Times New Roman"/>
      <w:sz w:val="18"/>
      <w:szCs w:val="18"/>
      <w:lang w:eastAsia="fr-CA"/>
    </w:rPr>
  </w:style>
  <w:style w:type="character" w:customStyle="1" w:styleId="Titre2Car">
    <w:name w:val="Titre 2 Car"/>
    <w:basedOn w:val="Policepardfaut"/>
    <w:link w:val="Titre2"/>
    <w:uiPriority w:val="9"/>
    <w:semiHidden/>
    <w:rsid w:val="00507F6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066385"/>
    <w:rPr>
      <w:rFonts w:ascii="Arial" w:eastAsiaTheme="majorEastAsia" w:hAnsi="Arial" w:cs="Arial"/>
      <w:b/>
      <w:bCs/>
      <w:sz w:val="40"/>
      <w:szCs w:val="40"/>
      <w:bdr w:val="nil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D76B3"/>
    <w:p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enter" w:pos="4320"/>
        <w:tab w:val="right" w:pos="8640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76B3"/>
    <w:rPr>
      <w:rFonts w:ascii="Arial" w:eastAsia="Arial Unicode MS" w:hAnsi="Arial" w:cs="Arial"/>
      <w:color w:val="000000"/>
      <w:bdr w:val="nil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D76B3"/>
    <w:p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enter" w:pos="4320"/>
        <w:tab w:val="right" w:pos="8640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76B3"/>
    <w:rPr>
      <w:rFonts w:ascii="Arial" w:eastAsia="Arial Unicode MS" w:hAnsi="Arial" w:cs="Arial"/>
      <w:color w:val="000000"/>
      <w:bdr w:val="ni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3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</dc:creator>
  <cp:keywords/>
  <dc:description/>
  <cp:lastModifiedBy>RB</cp:lastModifiedBy>
  <cp:revision>21</cp:revision>
  <cp:lastPrinted>2021-03-02T20:27:00Z</cp:lastPrinted>
  <dcterms:created xsi:type="dcterms:W3CDTF">2021-03-10T13:32:00Z</dcterms:created>
  <dcterms:modified xsi:type="dcterms:W3CDTF">2021-06-07T15:49:00Z</dcterms:modified>
</cp:coreProperties>
</file>